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B5A" w:rsidRPr="00B244CC" w:rsidRDefault="00F53B5A" w:rsidP="008A5351">
      <w:pPr>
        <w:spacing w:after="0"/>
        <w:rPr>
          <w:sz w:val="24"/>
        </w:rPr>
      </w:pPr>
    </w:p>
    <w:p w:rsidR="00F53B5A" w:rsidRPr="00B244CC" w:rsidRDefault="00F53B5A" w:rsidP="008A5351">
      <w:pPr>
        <w:spacing w:after="0"/>
        <w:rPr>
          <w:sz w:val="24"/>
        </w:rPr>
      </w:pPr>
    </w:p>
    <w:p w:rsidR="00F53B5A" w:rsidRPr="00B244CC" w:rsidRDefault="00F53B5A" w:rsidP="00F53B5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B244CC"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HOLIDAY HOME </w:t>
      </w:r>
      <w:proofErr w:type="gramStart"/>
      <w:r w:rsidRPr="00B244CC">
        <w:rPr>
          <w:rFonts w:ascii="Times New Roman" w:eastAsia="Times New Roman" w:hAnsi="Times New Roman" w:cs="Times New Roman"/>
          <w:b/>
          <w:bCs/>
          <w:sz w:val="28"/>
          <w:szCs w:val="27"/>
        </w:rPr>
        <w:t>WORK(</w:t>
      </w:r>
      <w:proofErr w:type="gramEnd"/>
      <w:r w:rsidRPr="00B244CC"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 MATHEMATICS) CLASS IX</w:t>
      </w:r>
    </w:p>
    <w:p w:rsidR="00F53B5A" w:rsidRPr="008A5351" w:rsidRDefault="00F53B5A" w:rsidP="00F53B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B244CC">
        <w:rPr>
          <w:rFonts w:ascii="Times New Roman" w:eastAsia="Times New Roman" w:hAnsi="Times New Roman" w:cs="Times New Roman"/>
          <w:b/>
          <w:bCs/>
          <w:sz w:val="28"/>
          <w:szCs w:val="27"/>
        </w:rPr>
        <w:t>Number System</w:t>
      </w:r>
    </w:p>
    <w:p w:rsidR="00F53B5A" w:rsidRPr="00B244CC" w:rsidRDefault="00F53B5A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Express 0.333… as a rational number in the form p/q.</w:t>
      </w:r>
    </w:p>
    <w:p w:rsidR="00F53B5A" w:rsidRPr="00B244CC" w:rsidRDefault="00F53B5A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Find the decimal expansion of 4/7.</w:t>
      </w:r>
    </w:p>
    <w:p w:rsidR="00F53B5A" w:rsidRPr="00B244CC" w:rsidRDefault="00F53B5A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Write 0.125 as a rational number in p/q form.</w:t>
      </w:r>
    </w:p>
    <w:p w:rsidR="00F53B5A" w:rsidRPr="00B244CC" w:rsidRDefault="00F53B5A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 xml:space="preserve">Convert the repeating decimal 0.7272… into a fraction. </w:t>
      </w:r>
    </w:p>
    <w:p w:rsidR="00F53B5A" w:rsidRPr="00B244CC" w:rsidRDefault="00F53B5A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Determine whether √5 is rational or irrational.</w:t>
      </w:r>
    </w:p>
    <w:p w:rsidR="00F53B5A" w:rsidRPr="00B244CC" w:rsidRDefault="00F53B5A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Simplify: (√2 + √3)².</w:t>
      </w:r>
    </w:p>
    <w:p w:rsidR="00F53B5A" w:rsidRPr="00B244CC" w:rsidRDefault="00F53B5A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Find the least rational number greater than 2.</w:t>
      </w:r>
    </w:p>
    <w:p w:rsidR="00F53B5A" w:rsidRPr="00B244CC" w:rsidRDefault="00F53B5A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Express 3.14159 as a rational number.</w:t>
      </w:r>
    </w:p>
    <w:p w:rsidR="00F53B5A" w:rsidRPr="00B244CC" w:rsidRDefault="00F53B5A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Is the sum of two irrational numbers always irrational? Justify.</w:t>
      </w:r>
    </w:p>
    <w:p w:rsidR="00F53B5A" w:rsidRPr="00B244CC" w:rsidRDefault="00F53B5A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Find the value of x if x² = 7.</w:t>
      </w:r>
    </w:p>
    <w:p w:rsidR="00F53B5A" w:rsidRPr="008A5351" w:rsidRDefault="00F53B5A" w:rsidP="00F53B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A5351">
        <w:rPr>
          <w:rFonts w:ascii="Times New Roman" w:eastAsia="Times New Roman" w:hAnsi="Times New Roman" w:cs="Times New Roman"/>
          <w:sz w:val="28"/>
          <w:szCs w:val="24"/>
        </w:rPr>
        <w:pict>
          <v:rect id="_x0000_i1025" style="width:0;height:1.5pt" o:hralign="center" o:hrstd="t" o:hr="t" fillcolor="#a0a0a0" stroked="f"/>
        </w:pict>
      </w:r>
    </w:p>
    <w:p w:rsidR="00F53B5A" w:rsidRPr="008A5351" w:rsidRDefault="00F53B5A" w:rsidP="00F53B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8A5351">
        <w:rPr>
          <w:rFonts w:ascii="Segoe UI Symbol" w:eastAsia="Times New Roman" w:hAnsi="Segoe UI Symbol" w:cs="Segoe UI Symbol"/>
          <w:b/>
          <w:bCs/>
          <w:sz w:val="28"/>
          <w:szCs w:val="27"/>
        </w:rPr>
        <w:t>📐</w:t>
      </w:r>
      <w:r w:rsidRPr="008A5351"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 </w:t>
      </w:r>
      <w:r w:rsidRPr="00B244CC">
        <w:rPr>
          <w:rFonts w:ascii="Times New Roman" w:eastAsia="Times New Roman" w:hAnsi="Times New Roman" w:cs="Times New Roman"/>
          <w:b/>
          <w:bCs/>
          <w:sz w:val="28"/>
          <w:szCs w:val="27"/>
        </w:rPr>
        <w:t>Coordinate Geometry</w:t>
      </w:r>
    </w:p>
    <w:p w:rsidR="007655FB" w:rsidRPr="00B244CC" w:rsidRDefault="007655FB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>What are the coordinates of the origin?</w:t>
      </w:r>
    </w:p>
    <w:p w:rsidR="007655FB" w:rsidRPr="00B244CC" w:rsidRDefault="007655FB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>In which quadrant does the point (–3, 7) lie?</w:t>
      </w:r>
    </w:p>
    <w:p w:rsidR="007655FB" w:rsidRPr="00B244CC" w:rsidRDefault="007655FB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 xml:space="preserve">Write the coordinates of a point that lies on the </w:t>
      </w:r>
      <w:r w:rsidRPr="00B244CC">
        <w:rPr>
          <w:rStyle w:val="Strong"/>
          <w:sz w:val="28"/>
        </w:rPr>
        <w:t>X-axis</w:t>
      </w:r>
      <w:r w:rsidRPr="00B244CC">
        <w:rPr>
          <w:sz w:val="28"/>
        </w:rPr>
        <w:t xml:space="preserve"> and is 4 units to the left of the origin.</w:t>
      </w:r>
    </w:p>
    <w:p w:rsidR="007655FB" w:rsidRPr="00B244CC" w:rsidRDefault="007655FB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 xml:space="preserve">Write the coordinates of a point that lies on the </w:t>
      </w:r>
      <w:r w:rsidRPr="00B244CC">
        <w:rPr>
          <w:rStyle w:val="Strong"/>
          <w:sz w:val="28"/>
        </w:rPr>
        <w:t>Y-axis</w:t>
      </w:r>
      <w:r w:rsidRPr="00B244CC">
        <w:rPr>
          <w:sz w:val="28"/>
        </w:rPr>
        <w:t xml:space="preserve"> and is 5 units below the origin.</w:t>
      </w:r>
    </w:p>
    <w:p w:rsidR="007655FB" w:rsidRPr="00B244CC" w:rsidRDefault="007655FB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 xml:space="preserve">Plot the points </w:t>
      </w:r>
      <w:proofErr w:type="gramStart"/>
      <w:r w:rsidRPr="00B244CC">
        <w:rPr>
          <w:sz w:val="28"/>
        </w:rPr>
        <w:t>A(</w:t>
      </w:r>
      <w:proofErr w:type="gramEnd"/>
      <w:r w:rsidRPr="00B244CC">
        <w:rPr>
          <w:sz w:val="28"/>
        </w:rPr>
        <w:t>3, 0), B(0, 4), and C(3, 4). What figure is formed by joining these points?</w:t>
      </w:r>
    </w:p>
    <w:p w:rsidR="007655FB" w:rsidRPr="00B244CC" w:rsidRDefault="007655FB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>Write the coordinates of a point whose abscissa is –5 and ordinate is 0.</w:t>
      </w:r>
    </w:p>
    <w:p w:rsidR="007655FB" w:rsidRPr="00B244CC" w:rsidRDefault="007655FB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 xml:space="preserve">Find the area of the triangle formed by the points </w:t>
      </w:r>
      <w:proofErr w:type="gramStart"/>
      <w:r w:rsidRPr="00B244CC">
        <w:rPr>
          <w:sz w:val="28"/>
        </w:rPr>
        <w:t>O(</w:t>
      </w:r>
      <w:proofErr w:type="gramEnd"/>
      <w:r w:rsidRPr="00B244CC">
        <w:rPr>
          <w:sz w:val="28"/>
        </w:rPr>
        <w:t>0, 0), A(6, 0), and B(0, 8).</w:t>
      </w:r>
    </w:p>
    <w:p w:rsidR="007655FB" w:rsidRPr="00B244CC" w:rsidRDefault="007655FB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>Plot the points (–2, –3), (2, –3), (2, 3), and (–2, 3). What figure do they form?</w:t>
      </w:r>
    </w:p>
    <w:p w:rsidR="007655FB" w:rsidRPr="00B244CC" w:rsidRDefault="007655FB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>Name the quadrant in which the point (–6, –4) lies.</w:t>
      </w:r>
    </w:p>
    <w:p w:rsidR="007655FB" w:rsidRPr="00B244CC" w:rsidRDefault="007655FB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>If the x-coordinate of a point is 0, where does the point lie?</w:t>
      </w:r>
    </w:p>
    <w:p w:rsidR="007655FB" w:rsidRPr="00B244CC" w:rsidRDefault="007655FB" w:rsidP="007655FB">
      <w:pPr>
        <w:pStyle w:val="NormalWeb"/>
        <w:spacing w:before="0" w:beforeAutospacing="0" w:after="0" w:afterAutospacing="0"/>
        <w:ind w:left="1440"/>
        <w:rPr>
          <w:rStyle w:val="Strong"/>
          <w:b w:val="0"/>
          <w:bCs w:val="0"/>
          <w:sz w:val="28"/>
        </w:rPr>
      </w:pPr>
    </w:p>
    <w:p w:rsidR="007655FB" w:rsidRPr="00B244CC" w:rsidRDefault="007655FB" w:rsidP="007655FB">
      <w:pPr>
        <w:pStyle w:val="NormalWeb"/>
        <w:spacing w:before="0" w:beforeAutospacing="0" w:after="0" w:afterAutospacing="0"/>
        <w:ind w:left="1440"/>
        <w:rPr>
          <w:sz w:val="28"/>
        </w:rPr>
      </w:pPr>
    </w:p>
    <w:p w:rsidR="00F53B5A" w:rsidRPr="00B244CC" w:rsidRDefault="00F53B5A" w:rsidP="007655FB">
      <w:pPr>
        <w:pStyle w:val="NormalWeb"/>
        <w:spacing w:before="0" w:beforeAutospacing="0" w:after="0" w:afterAutospacing="0"/>
        <w:ind w:left="1440"/>
        <w:rPr>
          <w:sz w:val="28"/>
        </w:rPr>
      </w:pPr>
      <w:r w:rsidRPr="00B244CC">
        <w:rPr>
          <w:sz w:val="28"/>
        </w:rPr>
        <w:pict>
          <v:rect id="_x0000_i1026" style="width:0;height:1.5pt" o:hralign="center" o:hrstd="t" o:hr="t" fillcolor="#a0a0a0" stroked="f"/>
        </w:pict>
      </w:r>
    </w:p>
    <w:p w:rsidR="00F53B5A" w:rsidRPr="008A5351" w:rsidRDefault="00F53B5A" w:rsidP="00F53B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8A5351">
        <w:rPr>
          <w:rFonts w:ascii="Segoe UI Symbol" w:eastAsia="Times New Roman" w:hAnsi="Segoe UI Symbol" w:cs="Segoe UI Symbol"/>
          <w:b/>
          <w:bCs/>
          <w:sz w:val="28"/>
          <w:szCs w:val="27"/>
        </w:rPr>
        <w:t>📏</w:t>
      </w:r>
      <w:r w:rsidRPr="008A5351"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 </w:t>
      </w:r>
      <w:r w:rsidRPr="00B244CC">
        <w:rPr>
          <w:rFonts w:ascii="Times New Roman" w:eastAsia="Times New Roman" w:hAnsi="Times New Roman" w:cs="Times New Roman"/>
          <w:b/>
          <w:bCs/>
          <w:sz w:val="28"/>
          <w:szCs w:val="27"/>
        </w:rPr>
        <w:t>Heron's Formula</w:t>
      </w:r>
    </w:p>
    <w:p w:rsidR="00F53B5A" w:rsidRPr="00B244CC" w:rsidRDefault="00F53B5A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 xml:space="preserve">Find the area of a triangle with sides 7 cm, 8 cm, and 9 cm. </w:t>
      </w:r>
    </w:p>
    <w:p w:rsidR="00F53B5A" w:rsidRPr="00B244CC" w:rsidRDefault="00F53B5A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A triangle has sides 10 cm, 24 cm, and 26 cm. Calculate its area.</w:t>
      </w:r>
    </w:p>
    <w:p w:rsidR="00F53B5A" w:rsidRPr="00B244CC" w:rsidRDefault="00F53B5A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The sides of a triangle are 13 cm, 14 cm, and 15 cm. Find its area.</w:t>
      </w:r>
    </w:p>
    <w:p w:rsidR="00F53B5A" w:rsidRPr="00B244CC" w:rsidRDefault="00F53B5A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A triangle has sides 8 cm, 15 cm, and 17 cm. Determine its area.</w:t>
      </w:r>
    </w:p>
    <w:p w:rsidR="00F53B5A" w:rsidRPr="00B244CC" w:rsidRDefault="00F53B5A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 xml:space="preserve">The perimeter of a triangle is 30 cm, and its sides are in the ratio 3:4:5. Find its area. </w:t>
      </w:r>
    </w:p>
    <w:p w:rsidR="00F53B5A" w:rsidRPr="00B244CC" w:rsidRDefault="00F53B5A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 xml:space="preserve">A triangular park has sides 20 m, 21 m, and 29 m. </w:t>
      </w:r>
      <w:proofErr w:type="gramStart"/>
      <w:r w:rsidRPr="00B244CC">
        <w:rPr>
          <w:rFonts w:ascii="Times New Roman" w:eastAsia="Times New Roman" w:hAnsi="Times New Roman" w:cs="Times New Roman"/>
          <w:sz w:val="28"/>
          <w:szCs w:val="24"/>
        </w:rPr>
        <w:t>Calculate</w:t>
      </w:r>
      <w:proofErr w:type="gramEnd"/>
      <w:r w:rsidRPr="00B244CC">
        <w:rPr>
          <w:rFonts w:ascii="Times New Roman" w:eastAsia="Times New Roman" w:hAnsi="Times New Roman" w:cs="Times New Roman"/>
          <w:sz w:val="28"/>
          <w:szCs w:val="24"/>
        </w:rPr>
        <w:t xml:space="preserve"> its area. </w:t>
      </w:r>
    </w:p>
    <w:p w:rsidR="00F53B5A" w:rsidRPr="00B244CC" w:rsidRDefault="00F53B5A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 xml:space="preserve">The sides of a triangle are 9 cm, 12 cm, and 15 cm. Find its area. </w:t>
      </w:r>
    </w:p>
    <w:p w:rsidR="00F53B5A" w:rsidRPr="00B244CC" w:rsidRDefault="00F53B5A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A triangle has sides 11 cm, 60 cm, and 61 cm. Calculate its area.</w:t>
      </w:r>
    </w:p>
    <w:p w:rsidR="00F53B5A" w:rsidRPr="00B244CC" w:rsidRDefault="00F53B5A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The sides of a triangle are 14 cm, 48 cm, and 50 cm. Find its area.</w:t>
      </w:r>
    </w:p>
    <w:p w:rsidR="00B244CC" w:rsidRPr="00B244CC" w:rsidRDefault="00F53B5A" w:rsidP="008A535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A triangle has sides 7 cm, 24 cm, and 25 cm. Determine its area.</w:t>
      </w:r>
    </w:p>
    <w:p w:rsidR="00B244CC" w:rsidRPr="00B244CC" w:rsidRDefault="00B244CC" w:rsidP="008A5351">
      <w:pPr>
        <w:spacing w:after="0"/>
        <w:rPr>
          <w:sz w:val="24"/>
        </w:rPr>
      </w:pPr>
    </w:p>
    <w:p w:rsidR="00B244CC" w:rsidRPr="00B244CC" w:rsidRDefault="00B244CC" w:rsidP="00B244CC">
      <w:pPr>
        <w:spacing w:after="0"/>
        <w:rPr>
          <w:sz w:val="24"/>
        </w:rPr>
      </w:pPr>
    </w:p>
    <w:p w:rsidR="00B244CC" w:rsidRPr="00B244CC" w:rsidRDefault="00B244CC" w:rsidP="00B244C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B244CC"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HOLIDAY HOME </w:t>
      </w:r>
      <w:proofErr w:type="gramStart"/>
      <w:r w:rsidRPr="00B244CC">
        <w:rPr>
          <w:rFonts w:ascii="Times New Roman" w:eastAsia="Times New Roman" w:hAnsi="Times New Roman" w:cs="Times New Roman"/>
          <w:b/>
          <w:bCs/>
          <w:sz w:val="28"/>
          <w:szCs w:val="27"/>
        </w:rPr>
        <w:t>WORK(</w:t>
      </w:r>
      <w:proofErr w:type="gramEnd"/>
      <w:r w:rsidRPr="00B244CC"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 MATHEMATICS) CLASS IX</w:t>
      </w:r>
    </w:p>
    <w:p w:rsidR="00B244CC" w:rsidRPr="008A5351" w:rsidRDefault="00B244CC" w:rsidP="00B244C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B244CC">
        <w:rPr>
          <w:rFonts w:ascii="Times New Roman" w:eastAsia="Times New Roman" w:hAnsi="Times New Roman" w:cs="Times New Roman"/>
          <w:b/>
          <w:bCs/>
          <w:sz w:val="28"/>
          <w:szCs w:val="27"/>
        </w:rPr>
        <w:t>Number System</w:t>
      </w:r>
    </w:p>
    <w:p w:rsidR="00B244CC" w:rsidRPr="00B244CC" w:rsidRDefault="00B244CC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Express 0.333… as a rational number in the form p/q.</w:t>
      </w:r>
    </w:p>
    <w:p w:rsidR="00B244CC" w:rsidRPr="00B244CC" w:rsidRDefault="00B244CC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Find the decimal expansion of 4/7.</w:t>
      </w:r>
    </w:p>
    <w:p w:rsidR="00B244CC" w:rsidRPr="00B244CC" w:rsidRDefault="00B244CC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Write 0.125 as a rational number in p/q form.</w:t>
      </w:r>
    </w:p>
    <w:p w:rsidR="00B244CC" w:rsidRPr="00B244CC" w:rsidRDefault="00B244CC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 xml:space="preserve">Convert the repeating decimal 0.7272… into a fraction. </w:t>
      </w:r>
    </w:p>
    <w:p w:rsidR="00B244CC" w:rsidRPr="00B244CC" w:rsidRDefault="00B244CC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Determine whether √5 is rational or irrational.</w:t>
      </w:r>
    </w:p>
    <w:p w:rsidR="00B244CC" w:rsidRPr="00B244CC" w:rsidRDefault="00B244CC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Simplify: (√2 + √3)².</w:t>
      </w:r>
    </w:p>
    <w:p w:rsidR="00B244CC" w:rsidRPr="00B244CC" w:rsidRDefault="00B244CC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Find the least rational number greater than 2.</w:t>
      </w:r>
    </w:p>
    <w:p w:rsidR="00B244CC" w:rsidRPr="00B244CC" w:rsidRDefault="00B244CC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Express 3.14159 as a rational number.</w:t>
      </w:r>
    </w:p>
    <w:p w:rsidR="00B244CC" w:rsidRPr="00B244CC" w:rsidRDefault="00B244CC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Is the sum of two irrational numbers always irrational? Justify.</w:t>
      </w:r>
    </w:p>
    <w:p w:rsidR="00B244CC" w:rsidRPr="00B244CC" w:rsidRDefault="00B244CC" w:rsidP="00B244C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Find the value of x if x² = 7.</w:t>
      </w:r>
    </w:p>
    <w:p w:rsidR="00B244CC" w:rsidRPr="008A5351" w:rsidRDefault="00B244CC" w:rsidP="00B24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A5351">
        <w:rPr>
          <w:rFonts w:ascii="Times New Roman" w:eastAsia="Times New Roman" w:hAnsi="Times New Roman" w:cs="Times New Roman"/>
          <w:sz w:val="28"/>
          <w:szCs w:val="24"/>
        </w:rPr>
        <w:pict>
          <v:rect id="_x0000_i1027" style="width:0;height:1.5pt" o:hralign="center" o:hrstd="t" o:hr="t" fillcolor="#a0a0a0" stroked="f"/>
        </w:pict>
      </w:r>
    </w:p>
    <w:p w:rsidR="00B244CC" w:rsidRPr="008A5351" w:rsidRDefault="00B244CC" w:rsidP="00B244C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8A5351">
        <w:rPr>
          <w:rFonts w:ascii="Segoe UI Symbol" w:eastAsia="Times New Roman" w:hAnsi="Segoe UI Symbol" w:cs="Segoe UI Symbol"/>
          <w:b/>
          <w:bCs/>
          <w:sz w:val="28"/>
          <w:szCs w:val="27"/>
        </w:rPr>
        <w:t>📐</w:t>
      </w:r>
      <w:r w:rsidRPr="008A5351"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 </w:t>
      </w:r>
      <w:r w:rsidRPr="00B244CC">
        <w:rPr>
          <w:rFonts w:ascii="Times New Roman" w:eastAsia="Times New Roman" w:hAnsi="Times New Roman" w:cs="Times New Roman"/>
          <w:b/>
          <w:bCs/>
          <w:sz w:val="28"/>
          <w:szCs w:val="27"/>
        </w:rPr>
        <w:t>Coordinate Geometry</w:t>
      </w:r>
    </w:p>
    <w:p w:rsidR="00B244CC" w:rsidRPr="00B244CC" w:rsidRDefault="00B244CC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>What are the coordinates of the origin?</w:t>
      </w:r>
    </w:p>
    <w:p w:rsidR="00B244CC" w:rsidRPr="00B244CC" w:rsidRDefault="00B244CC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>In which quadrant does the point (–3, 7) lie?</w:t>
      </w:r>
    </w:p>
    <w:p w:rsidR="00B244CC" w:rsidRPr="00B244CC" w:rsidRDefault="00B244CC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 xml:space="preserve">Write the coordinates of a point that lies on the </w:t>
      </w:r>
      <w:r w:rsidRPr="00B244CC">
        <w:rPr>
          <w:rStyle w:val="Strong"/>
          <w:sz w:val="28"/>
        </w:rPr>
        <w:t>X-axis</w:t>
      </w:r>
      <w:r w:rsidRPr="00B244CC">
        <w:rPr>
          <w:sz w:val="28"/>
        </w:rPr>
        <w:t xml:space="preserve"> and is 4 units to the left of the origin.</w:t>
      </w:r>
    </w:p>
    <w:p w:rsidR="00B244CC" w:rsidRPr="00B244CC" w:rsidRDefault="00B244CC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 xml:space="preserve">Write the coordinates of a point that lies on the </w:t>
      </w:r>
      <w:r w:rsidRPr="00B244CC">
        <w:rPr>
          <w:rStyle w:val="Strong"/>
          <w:sz w:val="28"/>
        </w:rPr>
        <w:t>Y-axis</w:t>
      </w:r>
      <w:r w:rsidRPr="00B244CC">
        <w:rPr>
          <w:sz w:val="28"/>
        </w:rPr>
        <w:t xml:space="preserve"> and is 5 units below the origin.</w:t>
      </w:r>
    </w:p>
    <w:p w:rsidR="00B244CC" w:rsidRPr="00B244CC" w:rsidRDefault="00B244CC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 xml:space="preserve">Plot the points </w:t>
      </w:r>
      <w:proofErr w:type="gramStart"/>
      <w:r w:rsidRPr="00B244CC">
        <w:rPr>
          <w:sz w:val="28"/>
        </w:rPr>
        <w:t>A(</w:t>
      </w:r>
      <w:proofErr w:type="gramEnd"/>
      <w:r w:rsidRPr="00B244CC">
        <w:rPr>
          <w:sz w:val="28"/>
        </w:rPr>
        <w:t>3, 0), B(0, 4), and C(3, 4). What figure is formed by joining these points?</w:t>
      </w:r>
    </w:p>
    <w:p w:rsidR="00B244CC" w:rsidRPr="00B244CC" w:rsidRDefault="00B244CC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>Write the coordinates of a point whose abscissa is –5 and ordinate is 0.</w:t>
      </w:r>
    </w:p>
    <w:p w:rsidR="00B244CC" w:rsidRPr="00B244CC" w:rsidRDefault="00B244CC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 xml:space="preserve">Find the area of the triangle formed by the points </w:t>
      </w:r>
      <w:proofErr w:type="gramStart"/>
      <w:r w:rsidRPr="00B244CC">
        <w:rPr>
          <w:sz w:val="28"/>
        </w:rPr>
        <w:t>O(</w:t>
      </w:r>
      <w:proofErr w:type="gramEnd"/>
      <w:r w:rsidRPr="00B244CC">
        <w:rPr>
          <w:sz w:val="28"/>
        </w:rPr>
        <w:t>0, 0), A(6, 0), and B(0, 8).</w:t>
      </w:r>
    </w:p>
    <w:p w:rsidR="00B244CC" w:rsidRPr="00B244CC" w:rsidRDefault="00B244CC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>Plot the points (–2, –3), (2, –3), (2, 3), and (–2, 3). What figure do they form?</w:t>
      </w:r>
    </w:p>
    <w:p w:rsidR="00B244CC" w:rsidRPr="00B244CC" w:rsidRDefault="00B244CC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>Name the quadrant in which the point (–6, –4) lies.</w:t>
      </w:r>
    </w:p>
    <w:p w:rsidR="00B244CC" w:rsidRPr="00B244CC" w:rsidRDefault="00B244CC" w:rsidP="00B244CC">
      <w:pPr>
        <w:pStyle w:val="NormalWeb"/>
        <w:numPr>
          <w:ilvl w:val="0"/>
          <w:numId w:val="10"/>
        </w:numPr>
        <w:rPr>
          <w:sz w:val="28"/>
        </w:rPr>
      </w:pPr>
      <w:r w:rsidRPr="00B244CC">
        <w:rPr>
          <w:sz w:val="28"/>
        </w:rPr>
        <w:t>If the x-coordinate of a point is 0, where does the point lie?</w:t>
      </w:r>
    </w:p>
    <w:p w:rsidR="00B244CC" w:rsidRPr="00B244CC" w:rsidRDefault="00B244CC" w:rsidP="00B244CC">
      <w:pPr>
        <w:pStyle w:val="NormalWeb"/>
        <w:spacing w:before="0" w:beforeAutospacing="0" w:after="0" w:afterAutospacing="0"/>
        <w:ind w:left="1440"/>
        <w:rPr>
          <w:rStyle w:val="Strong"/>
          <w:b w:val="0"/>
          <w:bCs w:val="0"/>
          <w:sz w:val="28"/>
        </w:rPr>
      </w:pPr>
    </w:p>
    <w:p w:rsidR="00B244CC" w:rsidRPr="00B244CC" w:rsidRDefault="00B244CC" w:rsidP="00B244CC">
      <w:pPr>
        <w:pStyle w:val="NormalWeb"/>
        <w:spacing w:before="0" w:beforeAutospacing="0" w:after="0" w:afterAutospacing="0"/>
        <w:ind w:left="1440"/>
        <w:rPr>
          <w:sz w:val="28"/>
        </w:rPr>
      </w:pPr>
    </w:p>
    <w:p w:rsidR="00B244CC" w:rsidRPr="00B244CC" w:rsidRDefault="00B244CC" w:rsidP="00B244CC">
      <w:pPr>
        <w:pStyle w:val="NormalWeb"/>
        <w:spacing w:before="0" w:beforeAutospacing="0" w:after="0" w:afterAutospacing="0"/>
        <w:ind w:left="1440"/>
        <w:rPr>
          <w:sz w:val="28"/>
        </w:rPr>
      </w:pPr>
      <w:r w:rsidRPr="00B244CC">
        <w:rPr>
          <w:sz w:val="28"/>
        </w:rPr>
        <w:pict>
          <v:rect id="_x0000_i1028" style="width:0;height:1.5pt" o:hralign="center" o:hrstd="t" o:hr="t" fillcolor="#a0a0a0" stroked="f"/>
        </w:pict>
      </w:r>
    </w:p>
    <w:p w:rsidR="00B244CC" w:rsidRPr="008A5351" w:rsidRDefault="00B244CC" w:rsidP="00B244C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8A5351">
        <w:rPr>
          <w:rFonts w:ascii="Segoe UI Symbol" w:eastAsia="Times New Roman" w:hAnsi="Segoe UI Symbol" w:cs="Segoe UI Symbol"/>
          <w:b/>
          <w:bCs/>
          <w:sz w:val="28"/>
          <w:szCs w:val="27"/>
        </w:rPr>
        <w:t>📏</w:t>
      </w:r>
      <w:r w:rsidRPr="008A5351"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 </w:t>
      </w:r>
      <w:r w:rsidRPr="00B244CC">
        <w:rPr>
          <w:rFonts w:ascii="Times New Roman" w:eastAsia="Times New Roman" w:hAnsi="Times New Roman" w:cs="Times New Roman"/>
          <w:b/>
          <w:bCs/>
          <w:sz w:val="28"/>
          <w:szCs w:val="27"/>
        </w:rPr>
        <w:t>Heron's Formula</w:t>
      </w:r>
    </w:p>
    <w:p w:rsidR="00B244CC" w:rsidRPr="00B244CC" w:rsidRDefault="00B244CC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 xml:space="preserve">Find the area of a triangle with sides 7 cm, 8 cm, and 9 cm. </w:t>
      </w:r>
    </w:p>
    <w:p w:rsidR="00B244CC" w:rsidRPr="00B244CC" w:rsidRDefault="00B244CC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A triangle has sides 10 cm, 24 cm, and 26 cm. Calculate its area.</w:t>
      </w:r>
    </w:p>
    <w:p w:rsidR="00B244CC" w:rsidRPr="00B244CC" w:rsidRDefault="00B244CC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The sides of a triangle are 13 cm, 14 cm, and 15 cm. Find its area.</w:t>
      </w:r>
    </w:p>
    <w:p w:rsidR="00B244CC" w:rsidRPr="00B244CC" w:rsidRDefault="00B244CC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A triangle has sides 8 cm, 15 cm, and 17 cm. Determine its area.</w:t>
      </w:r>
    </w:p>
    <w:p w:rsidR="00B244CC" w:rsidRPr="00B244CC" w:rsidRDefault="00B244CC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 xml:space="preserve">The perimeter of a triangle is 30 cm, and its sides are in the ratio 3:4:5. Find its area. </w:t>
      </w:r>
    </w:p>
    <w:p w:rsidR="00B244CC" w:rsidRPr="00B244CC" w:rsidRDefault="00B244CC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 xml:space="preserve">A triangular park has sides 20 m, 21 m, and 29 m. </w:t>
      </w:r>
      <w:proofErr w:type="gramStart"/>
      <w:r w:rsidRPr="00B244CC">
        <w:rPr>
          <w:rFonts w:ascii="Times New Roman" w:eastAsia="Times New Roman" w:hAnsi="Times New Roman" w:cs="Times New Roman"/>
          <w:sz w:val="28"/>
          <w:szCs w:val="24"/>
        </w:rPr>
        <w:t>Calculat</w:t>
      </w:r>
      <w:bookmarkStart w:id="0" w:name="_GoBack"/>
      <w:bookmarkEnd w:id="0"/>
      <w:r w:rsidRPr="00B244CC">
        <w:rPr>
          <w:rFonts w:ascii="Times New Roman" w:eastAsia="Times New Roman" w:hAnsi="Times New Roman" w:cs="Times New Roman"/>
          <w:sz w:val="28"/>
          <w:szCs w:val="24"/>
        </w:rPr>
        <w:t>e</w:t>
      </w:r>
      <w:proofErr w:type="gramEnd"/>
      <w:r w:rsidRPr="00B244CC">
        <w:rPr>
          <w:rFonts w:ascii="Times New Roman" w:eastAsia="Times New Roman" w:hAnsi="Times New Roman" w:cs="Times New Roman"/>
          <w:sz w:val="28"/>
          <w:szCs w:val="24"/>
        </w:rPr>
        <w:t xml:space="preserve"> its area. </w:t>
      </w:r>
    </w:p>
    <w:p w:rsidR="00B244CC" w:rsidRPr="00B244CC" w:rsidRDefault="00B244CC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 xml:space="preserve">The sides of a triangle are 9 cm, 12 cm, and 15 cm. Find its area. </w:t>
      </w:r>
    </w:p>
    <w:p w:rsidR="00B244CC" w:rsidRPr="00B244CC" w:rsidRDefault="00B244CC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A triangle has sides 11 cm, 60 cm, and 61 cm. Calculate its area.</w:t>
      </w:r>
    </w:p>
    <w:p w:rsidR="00B244CC" w:rsidRPr="00B244CC" w:rsidRDefault="00B244CC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The sides of a triangle are 14 cm, 48 cm, and 50 cm. Find its area.</w:t>
      </w:r>
    </w:p>
    <w:p w:rsidR="00B244CC" w:rsidRPr="00B244CC" w:rsidRDefault="00B244CC" w:rsidP="00B244C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44CC">
        <w:rPr>
          <w:rFonts w:ascii="Times New Roman" w:eastAsia="Times New Roman" w:hAnsi="Times New Roman" w:cs="Times New Roman"/>
          <w:sz w:val="28"/>
          <w:szCs w:val="24"/>
        </w:rPr>
        <w:t>A triangle has sides 7 cm, 24 cm, and 25 cm. Determine its area.</w:t>
      </w:r>
    </w:p>
    <w:p w:rsidR="00B244CC" w:rsidRPr="00B244CC" w:rsidRDefault="00B244CC" w:rsidP="00B244CC">
      <w:pPr>
        <w:spacing w:after="0"/>
        <w:rPr>
          <w:sz w:val="24"/>
        </w:rPr>
      </w:pPr>
    </w:p>
    <w:p w:rsidR="00B244CC" w:rsidRPr="00B244CC" w:rsidRDefault="00B244CC" w:rsidP="008A5351">
      <w:pPr>
        <w:spacing w:after="0"/>
        <w:rPr>
          <w:sz w:val="24"/>
        </w:rPr>
      </w:pPr>
    </w:p>
    <w:sectPr w:rsidR="00B244CC" w:rsidRPr="00B244CC" w:rsidSect="00F53B5A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219B6"/>
    <w:multiLevelType w:val="multilevel"/>
    <w:tmpl w:val="09124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DE317A"/>
    <w:multiLevelType w:val="multilevel"/>
    <w:tmpl w:val="A8B4B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D06BD"/>
    <w:multiLevelType w:val="multilevel"/>
    <w:tmpl w:val="5A1EA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5C1B5F"/>
    <w:multiLevelType w:val="multilevel"/>
    <w:tmpl w:val="7D8A7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2B3609"/>
    <w:multiLevelType w:val="hybridMultilevel"/>
    <w:tmpl w:val="685E33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79613B"/>
    <w:multiLevelType w:val="multilevel"/>
    <w:tmpl w:val="CAC0A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E800D4"/>
    <w:multiLevelType w:val="hybridMultilevel"/>
    <w:tmpl w:val="CA3C1D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C428A8"/>
    <w:multiLevelType w:val="hybridMultilevel"/>
    <w:tmpl w:val="663440F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11D47"/>
    <w:multiLevelType w:val="hybridMultilevel"/>
    <w:tmpl w:val="A1BC51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84012F"/>
    <w:multiLevelType w:val="hybridMultilevel"/>
    <w:tmpl w:val="4170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6235B9"/>
    <w:multiLevelType w:val="multilevel"/>
    <w:tmpl w:val="71CE6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336CCA"/>
    <w:multiLevelType w:val="multilevel"/>
    <w:tmpl w:val="C0949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2"/>
  </w:num>
  <w:num w:numId="8">
    <w:abstractNumId w:val="9"/>
  </w:num>
  <w:num w:numId="9">
    <w:abstractNumId w:val="7"/>
  </w:num>
  <w:num w:numId="10">
    <w:abstractNumId w:val="6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51"/>
    <w:rsid w:val="00141281"/>
    <w:rsid w:val="00195CB8"/>
    <w:rsid w:val="007655FB"/>
    <w:rsid w:val="008A5351"/>
    <w:rsid w:val="00B244CC"/>
    <w:rsid w:val="00F5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F8D4C8-717C-4EF5-8922-FB51D605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A53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A535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35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8A5351"/>
    <w:rPr>
      <w:b/>
      <w:bCs/>
    </w:rPr>
  </w:style>
  <w:style w:type="paragraph" w:styleId="NormalWeb">
    <w:name w:val="Normal (Web)"/>
    <w:basedOn w:val="Normal"/>
    <w:uiPriority w:val="99"/>
    <w:unhideWhenUsed/>
    <w:rsid w:val="008A5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8A5351"/>
  </w:style>
  <w:style w:type="character" w:customStyle="1" w:styleId="ms-1">
    <w:name w:val="ms-1"/>
    <w:basedOn w:val="DefaultParagraphFont"/>
    <w:rsid w:val="008A5351"/>
  </w:style>
  <w:style w:type="character" w:customStyle="1" w:styleId="max-w-full">
    <w:name w:val="max-w-full"/>
    <w:basedOn w:val="DefaultParagraphFont"/>
    <w:rsid w:val="008A5351"/>
  </w:style>
  <w:style w:type="character" w:customStyle="1" w:styleId="-me-1">
    <w:name w:val="-me-1"/>
    <w:basedOn w:val="DefaultParagraphFont"/>
    <w:rsid w:val="008A5351"/>
  </w:style>
  <w:style w:type="paragraph" w:styleId="ListParagraph">
    <w:name w:val="List Paragraph"/>
    <w:basedOn w:val="Normal"/>
    <w:uiPriority w:val="34"/>
    <w:qFormat/>
    <w:rsid w:val="00B24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1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</Company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Nazish</dc:creator>
  <cp:keywords/>
  <dc:description/>
  <cp:lastModifiedBy>Nazish</cp:lastModifiedBy>
  <cp:revision>2</cp:revision>
  <cp:lastPrinted>2025-05-14T07:27:00Z</cp:lastPrinted>
  <dcterms:created xsi:type="dcterms:W3CDTF">2025-05-14T06:35:00Z</dcterms:created>
  <dcterms:modified xsi:type="dcterms:W3CDTF">2025-05-14T07:28:00Z</dcterms:modified>
</cp:coreProperties>
</file>